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B1FF" w14:textId="3AAF5C66" w:rsidR="000315E5" w:rsidRPr="0029194F" w:rsidRDefault="0029194F">
      <w:pPr>
        <w:rPr>
          <w:b/>
          <w:bCs/>
          <w:sz w:val="32"/>
          <w:szCs w:val="32"/>
        </w:rPr>
      </w:pPr>
      <w:r w:rsidRPr="0029194F">
        <w:rPr>
          <w:b/>
          <w:bCs/>
          <w:sz w:val="32"/>
          <w:szCs w:val="32"/>
        </w:rPr>
        <w:t>2623 Rose Hill Drive- Home Features</w:t>
      </w:r>
    </w:p>
    <w:p w14:paraId="598507B5" w14:textId="77777777" w:rsidR="0029194F" w:rsidRDefault="0029194F"/>
    <w:p w14:paraId="1FD2C164" w14:textId="77777777" w:rsidR="0029194F" w:rsidRPr="0029194F" w:rsidRDefault="0029194F" w:rsidP="002919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﻿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Custom built house, landscaped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Sprinkler system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Outdoor lighting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Fountain with lighting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Custom lighting with dimmers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Wet Bar with marble top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Buffet with marble top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proofErr w:type="spellStart"/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Butlers</w:t>
      </w:r>
      <w:proofErr w:type="spellEnd"/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 xml:space="preserve"> pantry with marble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Custom marble fireplace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Cherry custom cabinets and bookcase wall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Cedar closet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Built in desk in utility room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Built in desk in bedroom/office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Upstairs porch with new ceiling fan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Concrete tile roof, extra framing to support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Extra bell bottom foundation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Brick paver back area plus side yard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Pleated shades upstairs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Solar shades downstairs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Gas hookup for grill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Stamped driveway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Designer hardware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Custom Exterior metal shutters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Includes refrigerator and slide in stove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Includes microwave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Bathrooms retiled, updated 2013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2 furnaces, replaced 01/25/2024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Fireplace serviced 01/09/2025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Upstairs AC replaced 8/21 Evaporator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Downstairs condenser and evaporator replaced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Downstairs compressor replaced 5/24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Both water heaters replaced within last 5 years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Kitchen stove replaced about 5 years ago, control panel replaced 01/25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Includes frame TV about 3 years old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Engineered hardwood floors</w:t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29194F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14:ligatures w14:val="none"/>
        </w:rPr>
        <w:t>Security system</w:t>
      </w:r>
    </w:p>
    <w:p w14:paraId="243BDEDA" w14:textId="77777777" w:rsidR="0029194F" w:rsidRDefault="0029194F"/>
    <w:sectPr w:rsidR="00291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F"/>
    <w:rsid w:val="000315E5"/>
    <w:rsid w:val="00043505"/>
    <w:rsid w:val="0029194F"/>
    <w:rsid w:val="002F3121"/>
    <w:rsid w:val="006A1818"/>
    <w:rsid w:val="00755F8A"/>
    <w:rsid w:val="007F1803"/>
    <w:rsid w:val="00802A81"/>
    <w:rsid w:val="009E1FA2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34F5"/>
  <w15:chartTrackingRefBased/>
  <w15:docId w15:val="{9F7226A3-9BE1-47A7-AA75-997694F8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</dc:creator>
  <cp:keywords/>
  <dc:description/>
  <cp:lastModifiedBy>Barbara Hutchins</cp:lastModifiedBy>
  <cp:revision>1</cp:revision>
  <dcterms:created xsi:type="dcterms:W3CDTF">2026-03-25T20:41:00Z</dcterms:created>
  <dcterms:modified xsi:type="dcterms:W3CDTF">2026-03-25T20:52:00Z</dcterms:modified>
</cp:coreProperties>
</file>