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A399C" w14:textId="50F972C1" w:rsidR="00B14F5E" w:rsidRPr="00C32FEA" w:rsidRDefault="00AD6C11">
      <w:pPr>
        <w:rPr>
          <w:i/>
          <w:iCs/>
          <w:color w:val="002060"/>
          <w:sz w:val="28"/>
          <w:szCs w:val="28"/>
        </w:rPr>
      </w:pPr>
      <w:r w:rsidRPr="00C32FEA">
        <w:rPr>
          <w:i/>
          <w:iCs/>
          <w:color w:val="002060"/>
          <w:sz w:val="28"/>
          <w:szCs w:val="28"/>
        </w:rPr>
        <w:t>Cooper &amp; Borland Group</w:t>
      </w:r>
      <w:r w:rsidR="00A42363" w:rsidRPr="00C32FEA">
        <w:rPr>
          <w:i/>
          <w:iCs/>
          <w:color w:val="002060"/>
          <w:sz w:val="28"/>
          <w:szCs w:val="28"/>
        </w:rPr>
        <w:t>,</w:t>
      </w:r>
      <w:r w:rsidR="00C32FEA" w:rsidRPr="00C32FEA">
        <w:rPr>
          <w:i/>
          <w:iCs/>
          <w:color w:val="002060"/>
          <w:sz w:val="28"/>
          <w:szCs w:val="28"/>
        </w:rPr>
        <w:t xml:space="preserve"> </w:t>
      </w:r>
      <w:r w:rsidR="00A42363" w:rsidRPr="00C32FEA">
        <w:rPr>
          <w:i/>
          <w:iCs/>
          <w:color w:val="002060"/>
          <w:sz w:val="28"/>
          <w:szCs w:val="28"/>
        </w:rPr>
        <w:t>LLC</w:t>
      </w:r>
    </w:p>
    <w:p w14:paraId="2812261A" w14:textId="5D71636B" w:rsidR="00AD6C11" w:rsidRDefault="00AD6C11">
      <w:r>
        <w:t>Dave C. Cooper     Lic. 693430</w:t>
      </w:r>
    </w:p>
    <w:p w14:paraId="61FFE22D" w14:textId="5C03EBFE" w:rsidR="00AD6C11" w:rsidRDefault="00AD6C11">
      <w:r>
        <w:t>Cell 281-883</w:t>
      </w:r>
      <w:r w:rsidR="00142FBE">
        <w:t>-</w:t>
      </w:r>
      <w:r>
        <w:t>7858</w:t>
      </w:r>
    </w:p>
    <w:p w14:paraId="4226C24E" w14:textId="0379165B" w:rsidR="0008453D" w:rsidRDefault="007703D9">
      <w:r>
        <w:t xml:space="preserve">Email </w:t>
      </w:r>
      <w:hyperlink r:id="rId4" w:history="1">
        <w:r w:rsidR="0008453D" w:rsidRPr="00DB1C56">
          <w:rPr>
            <w:rStyle w:val="Hyperlink"/>
          </w:rPr>
          <w:t>Cooperborlandgrp@gmail.com</w:t>
        </w:r>
      </w:hyperlink>
    </w:p>
    <w:p w14:paraId="7FE24F12" w14:textId="77777777" w:rsidR="0008453D" w:rsidRDefault="0008453D"/>
    <w:p w14:paraId="4DD1D871" w14:textId="221DCCE7" w:rsidR="00AD6C11" w:rsidRDefault="0008453D">
      <w:r>
        <w:t>Lance Borl</w:t>
      </w:r>
      <w:r w:rsidR="00AD6C11">
        <w:t xml:space="preserve">and   Lic. </w:t>
      </w:r>
      <w:r w:rsidR="00A82BEF">
        <w:t>635590</w:t>
      </w:r>
    </w:p>
    <w:p w14:paraId="3BB247EC" w14:textId="5720344C" w:rsidR="00AD6C11" w:rsidRDefault="00AD6C11">
      <w:r>
        <w:t>Cell 281-642-3334</w:t>
      </w:r>
    </w:p>
    <w:p w14:paraId="1727AFBA" w14:textId="44F53133" w:rsidR="007703D9" w:rsidRDefault="007703D9">
      <w:r>
        <w:t xml:space="preserve">Email </w:t>
      </w:r>
      <w:hyperlink r:id="rId5" w:history="1">
        <w:r w:rsidR="0008453D" w:rsidRPr="00DB1C56">
          <w:rPr>
            <w:rStyle w:val="Hyperlink"/>
          </w:rPr>
          <w:t>Cooperborlandgrp@gmail.com</w:t>
        </w:r>
      </w:hyperlink>
    </w:p>
    <w:p w14:paraId="2735D593" w14:textId="77777777" w:rsidR="0008453D" w:rsidRDefault="0008453D"/>
    <w:p w14:paraId="30E39DED" w14:textId="77777777" w:rsidR="00AD6C11" w:rsidRPr="007703D9" w:rsidRDefault="00AD6C11">
      <w:pPr>
        <w:rPr>
          <w:i/>
          <w:iCs/>
          <w:sz w:val="28"/>
          <w:szCs w:val="28"/>
        </w:rPr>
      </w:pPr>
      <w:r w:rsidRPr="007703D9">
        <w:rPr>
          <w:i/>
          <w:iCs/>
          <w:sz w:val="28"/>
          <w:szCs w:val="28"/>
        </w:rPr>
        <w:t xml:space="preserve">Agent Supervisor  </w:t>
      </w:r>
    </w:p>
    <w:p w14:paraId="4F8A3B1D" w14:textId="4F7EA78A" w:rsidR="00AD6C11" w:rsidRDefault="0008453D">
      <w:r>
        <w:t>John L. Altic</w:t>
      </w:r>
      <w:r w:rsidR="00AD6C11">
        <w:t xml:space="preserve">           Lic. </w:t>
      </w:r>
      <w:r w:rsidR="007703D9">
        <w:t>5</w:t>
      </w:r>
      <w:r>
        <w:t>72287</w:t>
      </w:r>
    </w:p>
    <w:p w14:paraId="40628B2B" w14:textId="1D815D7F" w:rsidR="00AD6C11" w:rsidRDefault="00AD6C11">
      <w:r>
        <w:t>Ph. 281-</w:t>
      </w:r>
      <w:r w:rsidR="0008453D">
        <w:t>744</w:t>
      </w:r>
      <w:r w:rsidR="00142FBE">
        <w:t>-</w:t>
      </w:r>
      <w:r w:rsidR="0008453D">
        <w:t>2611</w:t>
      </w:r>
    </w:p>
    <w:p w14:paraId="095B5326" w14:textId="32E6DCD8" w:rsidR="007703D9" w:rsidRDefault="007703D9">
      <w:r>
        <w:t xml:space="preserve">Email </w:t>
      </w:r>
      <w:hyperlink r:id="rId6" w:history="1">
        <w:r w:rsidR="00142FBE" w:rsidRPr="00DB1C56">
          <w:rPr>
            <w:rStyle w:val="Hyperlink"/>
          </w:rPr>
          <w:t>JLArealestatetx@gmail.com</w:t>
        </w:r>
      </w:hyperlink>
    </w:p>
    <w:p w14:paraId="21C412BB" w14:textId="77777777" w:rsidR="00142FBE" w:rsidRDefault="00142FBE"/>
    <w:p w14:paraId="6204B8C7" w14:textId="6BB98709" w:rsidR="00AD6C11" w:rsidRPr="007703D9" w:rsidRDefault="00AD6C11">
      <w:pPr>
        <w:rPr>
          <w:i/>
          <w:iCs/>
          <w:sz w:val="28"/>
          <w:szCs w:val="28"/>
        </w:rPr>
      </w:pPr>
      <w:r w:rsidRPr="007703D9">
        <w:rPr>
          <w:i/>
          <w:iCs/>
          <w:sz w:val="28"/>
          <w:szCs w:val="28"/>
        </w:rPr>
        <w:t>Brokerage</w:t>
      </w:r>
    </w:p>
    <w:p w14:paraId="477E5184" w14:textId="39EEE7C7" w:rsidR="00AD6C11" w:rsidRDefault="00142FBE">
      <w:r>
        <w:t>JLA Realty 9000562</w:t>
      </w:r>
    </w:p>
    <w:p w14:paraId="5D204FA6" w14:textId="16D71073" w:rsidR="007703D9" w:rsidRDefault="00142FBE">
      <w:r>
        <w:t xml:space="preserve">5332 FM 1960 E. </w:t>
      </w:r>
      <w:r w:rsidR="007703D9">
        <w:t xml:space="preserve">514 E. Main St. </w:t>
      </w:r>
    </w:p>
    <w:p w14:paraId="6C416CBD" w14:textId="6D99CEA7" w:rsidR="007703D9" w:rsidRDefault="007703D9">
      <w:r>
        <w:t>Humble, TX. 773</w:t>
      </w:r>
      <w:r w:rsidR="00142FBE">
        <w:t>46</w:t>
      </w:r>
    </w:p>
    <w:p w14:paraId="31B2036D" w14:textId="53377BF3" w:rsidR="007703D9" w:rsidRDefault="007703D9">
      <w:r>
        <w:t xml:space="preserve">Website </w:t>
      </w:r>
      <w:hyperlink r:id="rId7" w:history="1">
        <w:r w:rsidR="00142FBE" w:rsidRPr="00DB1C56">
          <w:rPr>
            <w:rStyle w:val="Hyperlink"/>
          </w:rPr>
          <w:t>www.JLArealtytx@gmail.com</w:t>
        </w:r>
      </w:hyperlink>
      <w:r>
        <w:t xml:space="preserve"> </w:t>
      </w:r>
    </w:p>
    <w:p w14:paraId="50551639" w14:textId="77777777" w:rsidR="007703D9" w:rsidRDefault="007703D9"/>
    <w:p w14:paraId="3A6F5DE1" w14:textId="77777777" w:rsidR="00AD6C11" w:rsidRDefault="00AD6C11"/>
    <w:sectPr w:rsidR="00AD6C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C11"/>
    <w:rsid w:val="000324AB"/>
    <w:rsid w:val="0008453D"/>
    <w:rsid w:val="00142FBE"/>
    <w:rsid w:val="003A3FF2"/>
    <w:rsid w:val="003B2A8E"/>
    <w:rsid w:val="003D73F2"/>
    <w:rsid w:val="007703D9"/>
    <w:rsid w:val="00806866"/>
    <w:rsid w:val="00A42363"/>
    <w:rsid w:val="00A82BEF"/>
    <w:rsid w:val="00AD6C11"/>
    <w:rsid w:val="00C3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09A1F"/>
  <w15:chartTrackingRefBased/>
  <w15:docId w15:val="{97D0AE02-E2D8-4561-8FC9-C4FEAE3C9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03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03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JLArealtytx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LArealestatetx@gmail.com" TargetMode="External"/><Relationship Id="rId5" Type="http://schemas.openxmlformats.org/officeDocument/2006/relationships/hyperlink" Target="mailto:Cooperborlandgrp@gmail.com" TargetMode="External"/><Relationship Id="rId4" Type="http://schemas.openxmlformats.org/officeDocument/2006/relationships/hyperlink" Target="mailto:Cooperborlandgrp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Cooper</dc:creator>
  <cp:keywords/>
  <dc:description/>
  <cp:lastModifiedBy>Dave Cooper</cp:lastModifiedBy>
  <cp:revision>2</cp:revision>
  <dcterms:created xsi:type="dcterms:W3CDTF">2021-11-28T17:34:00Z</dcterms:created>
  <dcterms:modified xsi:type="dcterms:W3CDTF">2021-11-28T17:34:00Z</dcterms:modified>
</cp:coreProperties>
</file>